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3826A" w14:textId="6F9642E2" w:rsidR="00DE66AE" w:rsidRPr="002E0730" w:rsidRDefault="00DE66AE" w:rsidP="00DE66AE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BA7BB8">
        <w:rPr>
          <w:rFonts w:ascii="Arial" w:hAnsi="Arial" w:cs="Arial"/>
          <w:b/>
          <w:bCs/>
          <w:sz w:val="32"/>
          <w:szCs w:val="32"/>
        </w:rPr>
        <w:t>September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D75961">
        <w:rPr>
          <w:rFonts w:ascii="Arial" w:hAnsi="Arial" w:cs="Arial"/>
          <w:b/>
          <w:bCs/>
          <w:sz w:val="32"/>
          <w:szCs w:val="32"/>
        </w:rPr>
        <w:t>1</w:t>
      </w:r>
      <w:r w:rsidR="00AE28FE">
        <w:rPr>
          <w:rFonts w:ascii="Arial" w:hAnsi="Arial" w:cs="Arial"/>
          <w:b/>
          <w:bCs/>
          <w:sz w:val="32"/>
          <w:szCs w:val="32"/>
        </w:rPr>
        <w:t>5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 w:rsidR="00AE28FE">
        <w:rPr>
          <w:rFonts w:ascii="Arial" w:hAnsi="Arial" w:cs="Arial"/>
          <w:b/>
          <w:bCs/>
          <w:sz w:val="32"/>
          <w:szCs w:val="32"/>
        </w:rPr>
        <w:t>3</w:t>
      </w:r>
    </w:p>
    <w:p w14:paraId="00CED947" w14:textId="77777777" w:rsidR="00DE66AE" w:rsidRPr="00E55900" w:rsidRDefault="00DE66AE" w:rsidP="00DE66AE">
      <w:pPr>
        <w:rPr>
          <w:rFonts w:ascii="Arial" w:hAnsi="Arial" w:cs="Arial"/>
        </w:rPr>
      </w:pPr>
    </w:p>
    <w:p w14:paraId="1A72382F" w14:textId="77777777" w:rsidR="00DE66AE" w:rsidRDefault="00DE66AE" w:rsidP="00DE66AE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2AE2302E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425F102B" w14:textId="77777777" w:rsidR="00DE66AE" w:rsidRDefault="00DE66AE" w:rsidP="00DE66AE">
      <w:pPr>
        <w:rPr>
          <w:rFonts w:ascii="Arial" w:hAnsi="Arial" w:cs="Arial"/>
          <w:b/>
          <w:bCs/>
        </w:rPr>
      </w:pPr>
    </w:p>
    <w:p w14:paraId="53FC0D56" w14:textId="77777777" w:rsidR="00DE66AE" w:rsidRPr="00E55900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079877F5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4CA9D28" w14:textId="687FD90C" w:rsidR="00DD039A" w:rsidRDefault="00DD039A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Welcome to PAC - Introductions</w:t>
      </w:r>
    </w:p>
    <w:p w14:paraId="7F3EB210" w14:textId="06EBF372" w:rsidR="00DE66AE" w:rsidRPr="00DD039A" w:rsidRDefault="00DE66AE" w:rsidP="00DE66A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DD039A">
        <w:rPr>
          <w:rFonts w:ascii="Arial" w:hAnsi="Arial" w:cs="Arial"/>
          <w:sz w:val="24"/>
          <w:szCs w:val="24"/>
        </w:rPr>
        <w:t xml:space="preserve">Approve </w:t>
      </w:r>
      <w:r w:rsidR="00DD039A">
        <w:rPr>
          <w:rFonts w:ascii="Arial" w:hAnsi="Arial" w:cs="Arial"/>
          <w:sz w:val="24"/>
          <w:szCs w:val="24"/>
        </w:rPr>
        <w:t xml:space="preserve">September </w:t>
      </w:r>
      <w:r w:rsidR="00BA7BB8" w:rsidRPr="00DD039A">
        <w:rPr>
          <w:rFonts w:ascii="Arial" w:hAnsi="Arial" w:cs="Arial"/>
          <w:sz w:val="24"/>
          <w:szCs w:val="24"/>
        </w:rPr>
        <w:t>Agenda</w:t>
      </w:r>
      <w:r w:rsidR="00DD039A" w:rsidRPr="00DD039A">
        <w:rPr>
          <w:rFonts w:ascii="Arial" w:hAnsi="Arial" w:cs="Arial"/>
          <w:sz w:val="24"/>
          <w:szCs w:val="24"/>
        </w:rPr>
        <w:t xml:space="preserve"> </w:t>
      </w:r>
      <w:r w:rsidR="00DD039A">
        <w:rPr>
          <w:rFonts w:ascii="Arial" w:hAnsi="Arial" w:cs="Arial"/>
          <w:sz w:val="24"/>
          <w:szCs w:val="24"/>
        </w:rPr>
        <w:t xml:space="preserve">&amp; </w:t>
      </w:r>
      <w:r w:rsidR="00BA7BB8" w:rsidRPr="00DD039A">
        <w:rPr>
          <w:rFonts w:ascii="Arial" w:hAnsi="Arial" w:cs="Arial"/>
          <w:sz w:val="24"/>
          <w:szCs w:val="24"/>
        </w:rPr>
        <w:t>June</w:t>
      </w:r>
      <w:r w:rsidRPr="00DD039A">
        <w:rPr>
          <w:rFonts w:ascii="Arial" w:hAnsi="Arial" w:cs="Arial"/>
          <w:sz w:val="24"/>
          <w:szCs w:val="24"/>
        </w:rPr>
        <w:t xml:space="preserve"> Minutes</w:t>
      </w:r>
    </w:p>
    <w:p w14:paraId="526FAB22" w14:textId="5243C0A5" w:rsidR="00370900" w:rsidRDefault="00370900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72BC7070" w14:textId="5C8C8A1B" w:rsidR="006A2E2F" w:rsidRDefault="001E73C9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Motion </w:t>
      </w:r>
      <w:r w:rsidR="006A2E2F">
        <w:rPr>
          <w:rFonts w:ascii="Arial" w:hAnsi="Arial" w:cs="Arial"/>
          <w:sz w:val="24"/>
          <w:szCs w:val="24"/>
        </w:rPr>
        <w:t>COBBS</w:t>
      </w:r>
      <w:r w:rsidR="00DD039A">
        <w:rPr>
          <w:rFonts w:ascii="Arial" w:hAnsi="Arial" w:cs="Arial"/>
          <w:sz w:val="24"/>
          <w:szCs w:val="24"/>
        </w:rPr>
        <w:t xml:space="preserve"> Bursary 500$</w:t>
      </w:r>
    </w:p>
    <w:p w14:paraId="3C78C147" w14:textId="5B596083" w:rsidR="00DD039A" w:rsidRDefault="00DD039A" w:rsidP="0037090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Terry Fox Run</w:t>
      </w:r>
      <w:r w:rsidR="00130761">
        <w:rPr>
          <w:rFonts w:ascii="Arial" w:hAnsi="Arial" w:cs="Arial"/>
          <w:sz w:val="24"/>
          <w:szCs w:val="24"/>
        </w:rPr>
        <w:t xml:space="preserve"> - Sept 2</w:t>
      </w:r>
      <w:r w:rsidR="00F46B43">
        <w:rPr>
          <w:rFonts w:ascii="Arial" w:hAnsi="Arial" w:cs="Arial"/>
          <w:sz w:val="24"/>
          <w:szCs w:val="24"/>
        </w:rPr>
        <w:t>2nd</w:t>
      </w:r>
    </w:p>
    <w:p w14:paraId="4BA83C9C" w14:textId="174C0025" w:rsidR="004D1CD0" w:rsidRDefault="001E73C9" w:rsidP="004D1CD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Getting Involved (COPAC, Book Fair, Hot Lunch</w:t>
      </w:r>
      <w:r w:rsidR="00CC3EDA">
        <w:rPr>
          <w:rFonts w:ascii="Arial" w:hAnsi="Arial" w:cs="Arial"/>
          <w:sz w:val="24"/>
          <w:szCs w:val="24"/>
        </w:rPr>
        <w:t>, Winter Plants</w:t>
      </w:r>
      <w:r>
        <w:rPr>
          <w:rFonts w:ascii="Arial" w:hAnsi="Arial" w:cs="Arial"/>
          <w:sz w:val="24"/>
          <w:szCs w:val="24"/>
        </w:rPr>
        <w:t>)</w:t>
      </w:r>
    </w:p>
    <w:p w14:paraId="1D9A183D" w14:textId="14DDC524" w:rsidR="00F46B43" w:rsidRDefault="00F46B43" w:rsidP="004D1CD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Fundraiser</w:t>
      </w:r>
      <w:r w:rsidR="001E73C9">
        <w:rPr>
          <w:rFonts w:ascii="Arial" w:hAnsi="Arial" w:cs="Arial"/>
          <w:sz w:val="24"/>
          <w:szCs w:val="24"/>
        </w:rPr>
        <w:t>s</w:t>
      </w:r>
    </w:p>
    <w:p w14:paraId="5104F6E2" w14:textId="26ACAF5A" w:rsidR="00087E88" w:rsidRPr="004D1CD0" w:rsidRDefault="00087E88" w:rsidP="004D1CD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Parent Ideas</w:t>
      </w:r>
    </w:p>
    <w:p w14:paraId="2FF3ED20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</w:p>
    <w:p w14:paraId="3BDCB373" w14:textId="77777777" w:rsidR="00DE66AE" w:rsidRDefault="00DE66AE" w:rsidP="00DE66AE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1CDD1FEA" w14:textId="4C7A7CBB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BA7BB8">
        <w:rPr>
          <w:rFonts w:ascii="Arial" w:hAnsi="Arial" w:cs="Arial"/>
          <w:sz w:val="24"/>
          <w:szCs w:val="24"/>
        </w:rPr>
        <w:t>–</w:t>
      </w:r>
      <w:r w:rsidRPr="001E43CF">
        <w:rPr>
          <w:rFonts w:ascii="Arial" w:hAnsi="Arial" w:cs="Arial"/>
          <w:sz w:val="24"/>
          <w:szCs w:val="24"/>
        </w:rPr>
        <w:t xml:space="preserve"> </w:t>
      </w:r>
      <w:r w:rsidR="001E73C9">
        <w:rPr>
          <w:rFonts w:ascii="Arial" w:hAnsi="Arial" w:cs="Arial"/>
          <w:sz w:val="24"/>
          <w:szCs w:val="24"/>
        </w:rPr>
        <w:t>Dauna Hill</w:t>
      </w:r>
    </w:p>
    <w:p w14:paraId="620F62A1" w14:textId="3DFA240A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Financial Report</w:t>
      </w:r>
      <w:r w:rsidR="004D3B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4D3BC6">
        <w:rPr>
          <w:rFonts w:ascii="Arial" w:hAnsi="Arial" w:cs="Arial"/>
          <w:sz w:val="24"/>
          <w:szCs w:val="24"/>
        </w:rPr>
        <w:t xml:space="preserve"> </w:t>
      </w:r>
      <w:r w:rsidR="00370900">
        <w:rPr>
          <w:rFonts w:ascii="Arial" w:hAnsi="Arial" w:cs="Arial"/>
          <w:sz w:val="24"/>
          <w:szCs w:val="24"/>
        </w:rPr>
        <w:t>Karrie Fehr</w:t>
      </w:r>
    </w:p>
    <w:p w14:paraId="6A1E2561" w14:textId="2807E030" w:rsidR="00DE66AE" w:rsidRDefault="00DE66AE" w:rsidP="00DE66A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</w:t>
      </w:r>
      <w:r w:rsidR="00AE28FE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AE28FE">
        <w:rPr>
          <w:rFonts w:ascii="Arial" w:hAnsi="Arial" w:cs="Arial"/>
          <w:sz w:val="24"/>
          <w:szCs w:val="24"/>
        </w:rPr>
        <w:t xml:space="preserve">Lisa </w:t>
      </w:r>
      <w:proofErr w:type="spellStart"/>
      <w:r w:rsidR="00AE28FE">
        <w:rPr>
          <w:rFonts w:ascii="Arial" w:hAnsi="Arial" w:cs="Arial"/>
          <w:sz w:val="24"/>
          <w:szCs w:val="24"/>
        </w:rPr>
        <w:t>Guderyan</w:t>
      </w:r>
      <w:proofErr w:type="spellEnd"/>
    </w:p>
    <w:p w14:paraId="218CDE1F" w14:textId="77777777" w:rsidR="00DE66AE" w:rsidRDefault="00DE66AE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9EF00A7" w14:textId="77777777" w:rsidR="00062338" w:rsidRPr="001E43CF" w:rsidRDefault="00062338" w:rsidP="00DE66AE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3432039C" w14:textId="77777777" w:rsidR="00DE66AE" w:rsidRDefault="00DE66AE" w:rsidP="00DE66AE">
      <w:pPr>
        <w:spacing w:line="360" w:lineRule="auto"/>
        <w:rPr>
          <w:rFonts w:ascii="Arial" w:hAnsi="Arial" w:cs="Arial"/>
          <w:sz w:val="24"/>
          <w:szCs w:val="24"/>
        </w:rPr>
      </w:pPr>
    </w:p>
    <w:p w14:paraId="779FC0CC" w14:textId="6FC75FD2" w:rsidR="00DE66AE" w:rsidRPr="001E43CF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062338">
        <w:rPr>
          <w:rFonts w:ascii="Arial" w:hAnsi="Arial" w:cs="Arial"/>
          <w:b/>
          <w:bCs/>
        </w:rPr>
        <w:t>October</w:t>
      </w:r>
      <w:r>
        <w:rPr>
          <w:rFonts w:ascii="Arial" w:hAnsi="Arial" w:cs="Arial"/>
          <w:b/>
          <w:bCs/>
        </w:rPr>
        <w:t xml:space="preserve"> </w:t>
      </w:r>
      <w:r w:rsidR="006E558B">
        <w:rPr>
          <w:rFonts w:ascii="Arial" w:hAnsi="Arial" w:cs="Arial"/>
          <w:b/>
          <w:bCs/>
        </w:rPr>
        <w:t>1</w:t>
      </w:r>
      <w:r w:rsidR="00062338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th</w:t>
      </w:r>
      <w:r w:rsidRPr="001E43CF">
        <w:rPr>
          <w:rFonts w:ascii="Arial" w:hAnsi="Arial" w:cs="Arial"/>
          <w:b/>
          <w:bCs/>
        </w:rPr>
        <w:t>, 202</w:t>
      </w:r>
      <w:r w:rsidR="00062338">
        <w:rPr>
          <w:rFonts w:ascii="Arial" w:hAnsi="Arial" w:cs="Arial"/>
          <w:b/>
          <w:bCs/>
        </w:rPr>
        <w:t>3</w:t>
      </w:r>
      <w:r w:rsidRPr="001E43CF">
        <w:rPr>
          <w:rFonts w:ascii="Arial" w:hAnsi="Arial" w:cs="Arial"/>
          <w:b/>
          <w:bCs/>
        </w:rPr>
        <w:t xml:space="preserve">! </w:t>
      </w:r>
    </w:p>
    <w:p w14:paraId="46B4468C" w14:textId="77777777" w:rsidR="00DE66AE" w:rsidRPr="00EE6C53" w:rsidRDefault="00DE66AE" w:rsidP="00DE66AE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2FBA7916" w14:textId="7EDDB86F" w:rsidR="00DE66AE" w:rsidRDefault="00062338" w:rsidP="00CD13E6">
      <w:pPr>
        <w:spacing w:line="276" w:lineRule="auto"/>
      </w:pPr>
      <w:r>
        <w:rPr>
          <w:rFonts w:ascii="Arial" w:hAnsi="Arial" w:cs="Arial"/>
          <w:b/>
          <w:bCs/>
        </w:rPr>
        <w:t>Kim Letcher</w:t>
      </w:r>
      <w:r w:rsidR="00DE66AE" w:rsidRPr="001E43CF">
        <w:rPr>
          <w:rFonts w:ascii="Arial" w:hAnsi="Arial" w:cs="Arial"/>
          <w:b/>
          <w:bCs/>
        </w:rPr>
        <w:t xml:space="preserve"> at (250) </w:t>
      </w:r>
      <w:r>
        <w:rPr>
          <w:rFonts w:ascii="Arial" w:hAnsi="Arial" w:cs="Arial"/>
          <w:b/>
          <w:bCs/>
        </w:rPr>
        <w:t>317-8362</w:t>
      </w:r>
      <w:r w:rsidR="00DE66AE" w:rsidRPr="001E43CF">
        <w:rPr>
          <w:rFonts w:ascii="Arial" w:hAnsi="Arial" w:cs="Arial"/>
          <w:b/>
          <w:bCs/>
        </w:rPr>
        <w:t xml:space="preserve"> or </w:t>
      </w:r>
      <w:r>
        <w:rPr>
          <w:rFonts w:ascii="Arial" w:hAnsi="Arial" w:cs="Arial"/>
          <w:b/>
          <w:bCs/>
        </w:rPr>
        <w:t>k_urban03@hotmail.com</w:t>
      </w:r>
    </w:p>
    <w:sectPr w:rsidR="00DE6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529904">
    <w:abstractNumId w:val="1"/>
  </w:num>
  <w:num w:numId="2" w16cid:durableId="1318922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6AE"/>
    <w:rsid w:val="00003314"/>
    <w:rsid w:val="00062338"/>
    <w:rsid w:val="00087E88"/>
    <w:rsid w:val="000C285C"/>
    <w:rsid w:val="00130761"/>
    <w:rsid w:val="001A776F"/>
    <w:rsid w:val="001E73C9"/>
    <w:rsid w:val="00370900"/>
    <w:rsid w:val="004A2932"/>
    <w:rsid w:val="004D1CD0"/>
    <w:rsid w:val="004D3BC6"/>
    <w:rsid w:val="00585616"/>
    <w:rsid w:val="005B147E"/>
    <w:rsid w:val="00636F6B"/>
    <w:rsid w:val="006A2E2F"/>
    <w:rsid w:val="006E558B"/>
    <w:rsid w:val="00732E83"/>
    <w:rsid w:val="00767209"/>
    <w:rsid w:val="0077356D"/>
    <w:rsid w:val="007D0AC6"/>
    <w:rsid w:val="00821CA4"/>
    <w:rsid w:val="00997290"/>
    <w:rsid w:val="009F2F91"/>
    <w:rsid w:val="00A06EFF"/>
    <w:rsid w:val="00A65CA3"/>
    <w:rsid w:val="00AE28FE"/>
    <w:rsid w:val="00AE3D99"/>
    <w:rsid w:val="00BA7BB8"/>
    <w:rsid w:val="00C65DB0"/>
    <w:rsid w:val="00CC3EDA"/>
    <w:rsid w:val="00CD13E6"/>
    <w:rsid w:val="00D0243D"/>
    <w:rsid w:val="00D75961"/>
    <w:rsid w:val="00D85E72"/>
    <w:rsid w:val="00DC54E5"/>
    <w:rsid w:val="00DD039A"/>
    <w:rsid w:val="00DE66AE"/>
    <w:rsid w:val="00E30B20"/>
    <w:rsid w:val="00F46B43"/>
    <w:rsid w:val="00FC70B0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443B0"/>
  <w15:chartTrackingRefBased/>
  <w15:docId w15:val="{18BA2F4A-9CFE-4301-A11C-CCF295067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6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6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6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dcterms:created xsi:type="dcterms:W3CDTF">2023-09-13T02:16:00Z</dcterms:created>
  <dcterms:modified xsi:type="dcterms:W3CDTF">2023-09-15T20:08:00Z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2845eadebf11221f67e431ebded02af720718e5a498b9fe6c5a5bf120c76189d</vt:lpwstr>
  </property>
</Properties>
</file>